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8CD8" w14:textId="77777777" w:rsidR="0023784E" w:rsidRPr="00EE5DB2" w:rsidRDefault="00EE5DB2" w:rsidP="00AB2500">
      <w:pPr>
        <w:pStyle w:val="Heading2"/>
        <w:spacing w:before="360" w:after="240"/>
        <w:rPr>
          <w:lang w:val="en-GB"/>
        </w:rPr>
      </w:pPr>
      <w:r w:rsidRPr="00EE5DB2">
        <w:rPr>
          <w:lang w:val="en-GB"/>
        </w:rPr>
        <w:t>Abstract</w:t>
      </w:r>
    </w:p>
    <w:p w14:paraId="704A095E" w14:textId="5A126186" w:rsidR="00F15C9C" w:rsidRPr="00E24CE6" w:rsidRDefault="00EE5DB2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Faculty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  <w:r w:rsidR="00F15C9C" w:rsidRPr="00E24CE6">
        <w:rPr>
          <w:rFonts w:ascii="Arial" w:hAnsi="Arial" w:cs="Arial"/>
          <w:sz w:val="20"/>
          <w:szCs w:val="20"/>
          <w:lang w:val="en-GB"/>
        </w:rPr>
        <w:t xml:space="preserve"> </w:t>
      </w:r>
      <w:r w:rsidR="005816A3">
        <w:rPr>
          <w:rFonts w:ascii="Arial" w:hAnsi="Arial" w:cs="Arial"/>
          <w:sz w:val="20"/>
          <w:szCs w:val="20"/>
          <w:lang w:val="en-GB"/>
        </w:rPr>
        <w:t>Faculty of Veterinary Medicine</w:t>
      </w:r>
    </w:p>
    <w:p w14:paraId="63563F40" w14:textId="5E4E4B96" w:rsidR="00F15C9C" w:rsidRPr="00E24CE6" w:rsidRDefault="00EE5DB2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Degree programme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  <w:r w:rsidR="005816A3">
        <w:rPr>
          <w:rFonts w:ascii="Arial" w:hAnsi="Arial" w:cs="Arial"/>
          <w:sz w:val="20"/>
          <w:szCs w:val="20"/>
          <w:lang w:val="en-GB"/>
        </w:rPr>
        <w:t xml:space="preserve"> </w:t>
      </w:r>
      <w:r w:rsidR="009A0998">
        <w:rPr>
          <w:rFonts w:ascii="Arial" w:hAnsi="Arial" w:cs="Arial"/>
          <w:sz w:val="20"/>
          <w:szCs w:val="20"/>
          <w:lang w:val="en-GB"/>
        </w:rPr>
        <w:t>Degree programme in Veterinary Medicine</w:t>
      </w:r>
    </w:p>
    <w:p w14:paraId="77149B89" w14:textId="77777777" w:rsidR="00F15C9C" w:rsidRPr="00E24CE6" w:rsidRDefault="00EE5DB2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Author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</w:p>
    <w:p w14:paraId="6C9FD878" w14:textId="77777777" w:rsidR="00F15C9C" w:rsidRPr="00E24CE6" w:rsidRDefault="00F15C9C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T</w:t>
      </w:r>
      <w:r w:rsidR="00EE5DB2" w:rsidRPr="00E24CE6">
        <w:rPr>
          <w:rFonts w:ascii="Arial" w:hAnsi="Arial" w:cs="Arial"/>
          <w:b/>
          <w:bCs/>
          <w:sz w:val="20"/>
          <w:szCs w:val="20"/>
          <w:lang w:val="en-GB"/>
        </w:rPr>
        <w:t>itle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</w:p>
    <w:p w14:paraId="4B405D9E" w14:textId="66B2BA7D" w:rsidR="00F15C9C" w:rsidRPr="00E24CE6" w:rsidRDefault="00EE5DB2" w:rsidP="009A0998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Level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  <w:r w:rsidR="005816A3">
        <w:rPr>
          <w:rFonts w:ascii="Arial" w:hAnsi="Arial" w:cs="Arial"/>
          <w:sz w:val="20"/>
          <w:szCs w:val="20"/>
          <w:lang w:val="en-GB"/>
        </w:rPr>
        <w:t xml:space="preserve"> </w:t>
      </w:r>
      <w:r w:rsidR="009A0998">
        <w:rPr>
          <w:rFonts w:ascii="Arial" w:hAnsi="Arial" w:cs="Arial"/>
          <w:sz w:val="20"/>
          <w:szCs w:val="20"/>
          <w:lang w:val="en-GB"/>
        </w:rPr>
        <w:t>Licentiate Theses in Veterinary Medicine</w:t>
      </w:r>
    </w:p>
    <w:p w14:paraId="7F545122" w14:textId="77777777" w:rsidR="00F15C9C" w:rsidRPr="00E24CE6" w:rsidRDefault="00EE5DB2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Month and year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</w:p>
    <w:p w14:paraId="60B98447" w14:textId="77777777" w:rsidR="00F15C9C" w:rsidRPr="00E24CE6" w:rsidRDefault="00EE5DB2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Number of pages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</w:p>
    <w:p w14:paraId="48148C9B" w14:textId="0B051AAE" w:rsidR="003D01FE" w:rsidRPr="00E24CE6" w:rsidRDefault="00EE5DB2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Keywords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</w:p>
    <w:p w14:paraId="5DDD298D" w14:textId="239D949E" w:rsidR="00E24CE6" w:rsidRDefault="00E24CE6" w:rsidP="005B1661">
      <w:pPr>
        <w:spacing w:after="120"/>
        <w:rPr>
          <w:rFonts w:ascii="Arial" w:hAnsi="Arial" w:cs="Arial"/>
          <w:b/>
          <w:bCs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Supervisor or supervisors:</w:t>
      </w:r>
    </w:p>
    <w:p w14:paraId="6F5B2CD0" w14:textId="3079C589" w:rsidR="006C05FE" w:rsidRDefault="006C05FE" w:rsidP="005B1661">
      <w:pPr>
        <w:spacing w:after="120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Director of the studies for the thesis:</w:t>
      </w:r>
    </w:p>
    <w:p w14:paraId="4A9BD610" w14:textId="2ACFF7A8" w:rsidR="009A0998" w:rsidRDefault="009A0998" w:rsidP="005B1661">
      <w:pPr>
        <w:spacing w:after="120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Department or departments:</w:t>
      </w:r>
    </w:p>
    <w:p w14:paraId="5762F6F7" w14:textId="60608DAD" w:rsidR="003D01FE" w:rsidRPr="00E24CE6" w:rsidRDefault="00EE5DB2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Where deposited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  <w:r w:rsidR="005816A3">
        <w:rPr>
          <w:rFonts w:ascii="Arial" w:hAnsi="Arial" w:cs="Arial"/>
          <w:sz w:val="20"/>
          <w:szCs w:val="20"/>
          <w:lang w:val="en-GB"/>
        </w:rPr>
        <w:t xml:space="preserve"> Helsinki University Library</w:t>
      </w:r>
    </w:p>
    <w:p w14:paraId="1B30CCC3" w14:textId="77777777" w:rsidR="00F15C9C" w:rsidRPr="00E24CE6" w:rsidRDefault="00EE5DB2" w:rsidP="005B1661">
      <w:pPr>
        <w:spacing w:after="120"/>
        <w:rPr>
          <w:rFonts w:ascii="Arial" w:hAnsi="Arial" w:cs="Arial"/>
          <w:sz w:val="20"/>
          <w:szCs w:val="20"/>
          <w:lang w:val="en-GB"/>
        </w:rPr>
      </w:pPr>
      <w:r w:rsidRPr="00E24CE6">
        <w:rPr>
          <w:rFonts w:ascii="Arial" w:hAnsi="Arial" w:cs="Arial"/>
          <w:b/>
          <w:bCs/>
          <w:sz w:val="20"/>
          <w:szCs w:val="20"/>
          <w:lang w:val="en-GB"/>
        </w:rPr>
        <w:t>Abstract</w:t>
      </w:r>
      <w:r w:rsidR="005B1661" w:rsidRPr="00E24CE6">
        <w:rPr>
          <w:rFonts w:ascii="Arial" w:hAnsi="Arial" w:cs="Arial"/>
          <w:sz w:val="20"/>
          <w:szCs w:val="20"/>
          <w:lang w:val="en-GB"/>
        </w:rPr>
        <w:t>:</w:t>
      </w:r>
    </w:p>
    <w:sectPr w:rsidR="00F15C9C" w:rsidRPr="00E24CE6" w:rsidSect="003D01FE">
      <w:headerReference w:type="default" r:id="rId6"/>
      <w:pgSz w:w="11906" w:h="16838"/>
      <w:pgMar w:top="1417" w:right="1134" w:bottom="1417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0D82" w14:textId="77777777" w:rsidR="003A6200" w:rsidRDefault="003A6200" w:rsidP="003D01FE">
      <w:pPr>
        <w:spacing w:after="0" w:line="240" w:lineRule="auto"/>
      </w:pPr>
      <w:r>
        <w:separator/>
      </w:r>
    </w:p>
  </w:endnote>
  <w:endnote w:type="continuationSeparator" w:id="0">
    <w:p w14:paraId="49EE91F7" w14:textId="77777777" w:rsidR="003A6200" w:rsidRDefault="003A6200" w:rsidP="003D0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C6A01" w14:textId="77777777" w:rsidR="003A6200" w:rsidRDefault="003A6200" w:rsidP="003D01FE">
      <w:pPr>
        <w:spacing w:after="0" w:line="240" w:lineRule="auto"/>
      </w:pPr>
      <w:r>
        <w:separator/>
      </w:r>
    </w:p>
  </w:footnote>
  <w:footnote w:type="continuationSeparator" w:id="0">
    <w:p w14:paraId="5450922A" w14:textId="77777777" w:rsidR="003A6200" w:rsidRDefault="003A6200" w:rsidP="003D0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6A2B6" w14:textId="0513252E" w:rsidR="003D01FE" w:rsidRDefault="003D01FE">
    <w:pPr>
      <w:pStyle w:val="Header"/>
    </w:pPr>
    <w:r>
      <w:ptab w:relativeTo="margin" w:alignment="center" w:leader="none"/>
    </w:r>
    <w:r>
      <w:rPr>
        <w:noProof/>
      </w:rPr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C9C"/>
    <w:rsid w:val="00002CE7"/>
    <w:rsid w:val="001D4E25"/>
    <w:rsid w:val="0023784E"/>
    <w:rsid w:val="0026668C"/>
    <w:rsid w:val="003A6200"/>
    <w:rsid w:val="003D01FE"/>
    <w:rsid w:val="005816A3"/>
    <w:rsid w:val="005B1661"/>
    <w:rsid w:val="00654A98"/>
    <w:rsid w:val="006B11DD"/>
    <w:rsid w:val="006C05FE"/>
    <w:rsid w:val="007110A2"/>
    <w:rsid w:val="009A0998"/>
    <w:rsid w:val="00A41983"/>
    <w:rsid w:val="00AB2500"/>
    <w:rsid w:val="00B96021"/>
    <w:rsid w:val="00C27B7D"/>
    <w:rsid w:val="00E24CE6"/>
    <w:rsid w:val="00EE5DB2"/>
    <w:rsid w:val="00F15C9C"/>
    <w:rsid w:val="00F562D6"/>
    <w:rsid w:val="00F74898"/>
    <w:rsid w:val="00FE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3B37D"/>
  <w15:chartTrackingRefBased/>
  <w15:docId w15:val="{20581162-CF09-44B4-8CC2-4BE6DB0C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A98"/>
    <w:pPr>
      <w:spacing w:after="48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784E"/>
    <w:pPr>
      <w:keepNext/>
      <w:keepLines/>
      <w:spacing w:before="40" w:after="120"/>
      <w:outlineLvl w:val="1"/>
    </w:pPr>
    <w:rPr>
      <w:rFonts w:ascii="Arial" w:eastAsiaTheme="majorEastAsia" w:hAnsi="Arial" w:cstheme="majorBidi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784E"/>
    <w:rPr>
      <w:rFonts w:ascii="Arial" w:eastAsiaTheme="majorEastAsia" w:hAnsi="Arial" w:cstheme="majorBidi"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3D0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1FE"/>
  </w:style>
  <w:style w:type="paragraph" w:styleId="Footer">
    <w:name w:val="footer"/>
    <w:basedOn w:val="Normal"/>
    <w:link w:val="FooterChar"/>
    <w:uiPriority w:val="99"/>
    <w:unhideWhenUsed/>
    <w:rsid w:val="003D0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d4fd9c7-2e6c-4639-b2db-b3f6330421a3}" enabled="1" method="Privileged" siteId="{98ae7559-10dc-4288-8e2e-4593e62fe3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Thesis abstract</vt:lpstr>
      <vt:lpstr>Tutkielman tiivistelmälomake</vt:lpstr>
    </vt:vector>
  </TitlesOfParts>
  <Company>University of Helsinki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abstract</dc:title>
  <dc:subject/>
  <dc:creator>Sanna Ryhänen</dc:creator>
  <cp:keywords/>
  <dc:description/>
  <cp:lastModifiedBy>Ryhänen, Sanna M</cp:lastModifiedBy>
  <cp:revision>3</cp:revision>
  <dcterms:created xsi:type="dcterms:W3CDTF">2026-09-07T10:43:00Z</dcterms:created>
  <dcterms:modified xsi:type="dcterms:W3CDTF">2026-09-07T10:43:00Z</dcterms:modified>
</cp:coreProperties>
</file>